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780"/>
      </w:tblGrid>
      <w:tr w:rsidR="008C2E36" w:rsidTr="00C30D41">
        <w:tc>
          <w:tcPr>
            <w:tcW w:w="5035" w:type="dxa"/>
            <w:gridSpan w:val="2"/>
          </w:tcPr>
          <w:p w:rsidR="008C2E36" w:rsidRPr="00FD3CB8" w:rsidRDefault="008C2E36" w:rsidP="00C3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Recipients: </w:t>
            </w:r>
            <w:proofErr w:type="spellStart"/>
            <w:r w:rsidRPr="00FD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Leslee</w:t>
            </w:r>
            <w:proofErr w:type="spellEnd"/>
            <w:r w:rsidRPr="00FD3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Harris Smith</w:t>
            </w:r>
          </w:p>
        </w:tc>
      </w:tr>
      <w:tr w:rsidR="008C2E36" w:rsidTr="00C30D41">
        <w:tc>
          <w:tcPr>
            <w:tcW w:w="1255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3780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Infante</w:t>
            </w:r>
            <w:proofErr w:type="spellEnd"/>
          </w:p>
        </w:tc>
      </w:tr>
      <w:tr w:rsidR="008C2E36" w:rsidTr="00C30D41">
        <w:tc>
          <w:tcPr>
            <w:tcW w:w="1255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3780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No Award Given</w:t>
            </w:r>
          </w:p>
        </w:tc>
      </w:tr>
      <w:tr w:rsidR="008C2E36" w:rsidTr="00C30D41">
        <w:tc>
          <w:tcPr>
            <w:tcW w:w="1255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3780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Torrey </w:t>
            </w:r>
            <w:proofErr w:type="spellStart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Phanelson</w:t>
            </w:r>
            <w:proofErr w:type="spellEnd"/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 / Diane Simmons</w:t>
            </w:r>
          </w:p>
        </w:tc>
      </w:tr>
      <w:tr w:rsidR="008C2E36" w:rsidTr="00C30D41">
        <w:tc>
          <w:tcPr>
            <w:tcW w:w="1255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780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Janice Rinker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Kimberly Smith</w:t>
            </w:r>
          </w:p>
        </w:tc>
      </w:tr>
      <w:tr w:rsidR="008C2E36" w:rsidTr="00C30D41">
        <w:tc>
          <w:tcPr>
            <w:tcW w:w="1255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780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E">
              <w:rPr>
                <w:rFonts w:ascii="Times New Roman" w:hAnsi="Times New Roman" w:cs="Times New Roman"/>
                <w:sz w:val="24"/>
                <w:szCs w:val="24"/>
              </w:rPr>
              <w:t>Miriam Robertson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Ashley Smith </w:t>
            </w:r>
          </w:p>
        </w:tc>
      </w:tr>
      <w:tr w:rsidR="008C2E36" w:rsidTr="00C30D41">
        <w:tc>
          <w:tcPr>
            <w:tcW w:w="1255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8C2E36" w:rsidRPr="00FD3CB8" w:rsidRDefault="008C2E3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B8">
              <w:rPr>
                <w:rFonts w:ascii="Times New Roman" w:hAnsi="Times New Roman" w:cs="Times New Roman"/>
                <w:sz w:val="24"/>
                <w:szCs w:val="24"/>
              </w:rPr>
              <w:t xml:space="preserve">Colin Poe </w:t>
            </w:r>
          </w:p>
        </w:tc>
      </w:tr>
    </w:tbl>
    <w:p w:rsidR="00373119" w:rsidRDefault="00373119">
      <w:bookmarkStart w:id="0" w:name="_GoBack"/>
      <w:bookmarkEnd w:id="0"/>
    </w:p>
    <w:sectPr w:rsidR="00373119" w:rsidSect="003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36"/>
    <w:rsid w:val="00373119"/>
    <w:rsid w:val="003D0903"/>
    <w:rsid w:val="008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FECCE5-D7FD-8445-B36D-2603EAE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E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2018-04-29T23:33:00Z</dcterms:created>
  <dcterms:modified xsi:type="dcterms:W3CDTF">2018-04-29T23:33:00Z</dcterms:modified>
</cp:coreProperties>
</file>